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ΣΗΜΕΙΩΣΗ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Οι κωδικοί αυτοί μπορούν να χρησιμοποιηθούν σε δύο συσκευές, ένα ηλεκτρονικό υπολογιστή και μια φορητή συσκευή (tablet ή smartphone).  Επιλέξτε τη συσκευή  στην οποία θα εργάζεται το παιδί σας για σκοπούς εξ΄ αποστάσεως  εκπαίδευσης   και κάντε την εγκατάσταση.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H εγκατάσταση σε κινητό ή tablet, γίνεται με παρόμοιο τρόπο από browser της συσκευής. Ακολούθως μπορείτε να βρείτε στο App Store/Play Store το Microsoft Teams, να το κατεβάσετε και να εισαγάγετε τους κωδικούς πρόσβασης.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